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6A" w:rsidRPr="00CB1252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52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</w:t>
      </w:r>
    </w:p>
    <w:p w:rsidR="007A306A" w:rsidRPr="00CB1252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52">
        <w:rPr>
          <w:rFonts w:ascii="Times New Roman" w:hAnsi="Times New Roman" w:cs="Times New Roman"/>
          <w:b/>
          <w:sz w:val="24"/>
          <w:szCs w:val="24"/>
        </w:rPr>
        <w:t xml:space="preserve">должности муниципальной службы в </w:t>
      </w:r>
      <w:r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Администрации </w:t>
      </w:r>
      <w:proofErr w:type="spellStart"/>
      <w:r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>Тымского</w:t>
      </w:r>
      <w:proofErr w:type="spellEnd"/>
      <w:r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сельского </w:t>
      </w:r>
      <w:proofErr w:type="spellStart"/>
      <w:r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>поселения</w:t>
      </w:r>
      <w:proofErr w:type="gramStart"/>
      <w:r w:rsidRPr="00CB1252">
        <w:rPr>
          <w:rFonts w:ascii="Times New Roman" w:hAnsi="Times New Roman" w:cs="Times New Roman"/>
          <w:b/>
          <w:sz w:val="24"/>
          <w:szCs w:val="24"/>
        </w:rPr>
        <w:t>,и</w:t>
      </w:r>
      <w:proofErr w:type="spellEnd"/>
      <w:proofErr w:type="gramEnd"/>
      <w:r w:rsidRPr="00CB1252">
        <w:rPr>
          <w:rFonts w:ascii="Times New Roman" w:hAnsi="Times New Roman" w:cs="Times New Roman"/>
          <w:b/>
          <w:sz w:val="24"/>
          <w:szCs w:val="24"/>
        </w:rPr>
        <w:t xml:space="preserve"> членов их семей</w:t>
      </w:r>
    </w:p>
    <w:p w:rsidR="007A306A" w:rsidRPr="00CB1252" w:rsidRDefault="00836E52" w:rsidP="007A3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 период с 01.01.2015 г. по 31.12.2015</w:t>
      </w:r>
      <w:r w:rsidR="007A306A" w:rsidRPr="00CB12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</w:p>
    <w:p w:rsidR="007A306A" w:rsidRDefault="007A306A" w:rsidP="007A3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1275"/>
        <w:gridCol w:w="1833"/>
        <w:gridCol w:w="1269"/>
        <w:gridCol w:w="1129"/>
        <w:gridCol w:w="1270"/>
        <w:gridCol w:w="1269"/>
        <w:gridCol w:w="6"/>
        <w:gridCol w:w="1125"/>
        <w:gridCol w:w="1173"/>
        <w:gridCol w:w="1701"/>
        <w:gridCol w:w="1316"/>
        <w:gridCol w:w="1268"/>
      </w:tblGrid>
      <w:tr w:rsidR="007A306A" w:rsidTr="00C50AE2">
        <w:trPr>
          <w:trHeight w:val="25"/>
          <w:tblCellSpacing w:w="5" w:type="nil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годовой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доход,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том числе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 </w:t>
            </w: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основному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месту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и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иных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источников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принадлежащих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праве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35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имущества, приобретенного по сделке</w:t>
            </w: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A306A" w:rsidRPr="0018122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</w:t>
            </w:r>
          </w:p>
          <w:p w:rsidR="007A306A" w:rsidRPr="0018122F" w:rsidRDefault="007A306A" w:rsidP="00C50AE2">
            <w:pPr>
              <w:spacing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8122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за счет которых совершена сделка</w:t>
            </w:r>
          </w:p>
          <w:p w:rsidR="007A306A" w:rsidRPr="0018122F" w:rsidRDefault="007A306A" w:rsidP="00C50AE2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Tr="00C50AE2">
        <w:trPr>
          <w:trHeight w:val="407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</w:t>
            </w:r>
            <w:proofErr w:type="spellEnd"/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недви</w:t>
            </w:r>
            <w:proofErr w:type="spellEnd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65"/>
          <w:tblCellSpacing w:w="5" w:type="nil"/>
        </w:trPr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Важенин Константин Федорович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Тымского</w:t>
            </w:r>
            <w:proofErr w:type="spellEnd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18122F" w:rsidRDefault="007938C0" w:rsidP="00C50A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485837,16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2-комн. квартира (долевая ½)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(индивид.)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2-комн. квартира (долевая ½)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(индивид.)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</w:p>
        </w:tc>
        <w:tc>
          <w:tcPr>
            <w:tcW w:w="11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06A" w:rsidRPr="00D7486B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B2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  <w:r w:rsidRPr="00B2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2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Prado</w:t>
            </w:r>
            <w:r w:rsidRPr="00B26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Surf</w:t>
            </w: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306A" w:rsidRP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Ranger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D7486B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транспорт: лодка «Крым»</w:t>
            </w:r>
          </w:p>
          <w:p w:rsidR="007A306A" w:rsidRP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з-комнатная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3E6CB9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Кит-финансинвестбанк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(ОАО/г. Санкт-Петербург)</w:t>
            </w:r>
          </w:p>
        </w:tc>
      </w:tr>
      <w:tr w:rsidR="007A306A" w:rsidRPr="00E257EF" w:rsidTr="00C50AE2">
        <w:trPr>
          <w:trHeight w:val="69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8452DE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38C0">
              <w:rPr>
                <w:rFonts w:ascii="Times New Roman" w:hAnsi="Times New Roman" w:cs="Times New Roman"/>
                <w:sz w:val="20"/>
                <w:szCs w:val="20"/>
              </w:rPr>
              <w:t>85837,16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863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753192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470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2-комн. квартира (долевая ½)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3-комн. квартира (член семьи собственника)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з-комнатная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3E6CB9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Кит-финансинвестбанк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(ОАО/г. Санкт-Петербург)</w:t>
            </w:r>
          </w:p>
        </w:tc>
      </w:tr>
      <w:tr w:rsidR="007A306A" w:rsidRPr="00E257EF" w:rsidTr="00C50AE2">
        <w:trPr>
          <w:trHeight w:val="91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120000,0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7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431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Эльшайдт</w:t>
            </w:r>
            <w:proofErr w:type="spellEnd"/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B26CA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A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1 категории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440075,45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70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980F73">
              <w:rPr>
                <w:rFonts w:ascii="Times New Roman" w:hAnsi="Times New Roman" w:cs="Times New Roman"/>
                <w:sz w:val="20"/>
                <w:szCs w:val="20"/>
              </w:rPr>
              <w:t>47381,63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836E52">
        <w:trPr>
          <w:trHeight w:val="1821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AE66AC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</w:t>
            </w:r>
            <w:r w:rsidR="00B86205">
              <w:rPr>
                <w:rFonts w:ascii="Times New Roman" w:hAnsi="Times New Roman" w:cs="Times New Roman"/>
                <w:sz w:val="20"/>
                <w:szCs w:val="20"/>
              </w:rPr>
              <w:t>ечень доходов также входи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совместительству</w:t>
            </w:r>
            <w:r w:rsidR="00980F73">
              <w:rPr>
                <w:rFonts w:ascii="Times New Roman" w:hAnsi="Times New Roman" w:cs="Times New Roman"/>
                <w:sz w:val="20"/>
                <w:szCs w:val="20"/>
              </w:rPr>
              <w:t>,  доход от вкладов в банке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136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252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CB1252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8B1BA9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167984,88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A306A" w:rsidRPr="00CB1252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7A30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D7486B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транспорт: лодка «Крым»</w:t>
            </w: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836E52">
        <w:trPr>
          <w:trHeight w:val="744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Pr="00980F73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 1</w:t>
            </w:r>
            <w:r w:rsidR="00980F73">
              <w:rPr>
                <w:rFonts w:ascii="Times New Roman" w:hAnsi="Times New Roman" w:cs="Times New Roman"/>
                <w:sz w:val="20"/>
                <w:szCs w:val="20"/>
              </w:rPr>
              <w:t>67984,88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836E52">
        <w:trPr>
          <w:trHeight w:val="2502"/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Pr="00BD7625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 семьи собственника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Pr="00E257EF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6A" w:rsidRPr="00E257EF" w:rsidTr="00C50AE2">
        <w:trPr>
          <w:trHeight w:val="1125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06A" w:rsidRPr="0007711D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11D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пособие: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- 1/3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306A" w:rsidRPr="00E257EF" w:rsidTr="00C50AE2">
        <w:trPr>
          <w:trHeight w:val="470"/>
          <w:tblCellSpacing w:w="5" w:type="nil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6A" w:rsidRPr="007D2FA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 семьи собственника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2F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Pr="00E257EF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06A" w:rsidRDefault="007A306A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F73" w:rsidRPr="00E257EF" w:rsidTr="00C50AE2">
        <w:trPr>
          <w:trHeight w:val="356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07711D" w:rsidRDefault="00980F73" w:rsidP="009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Слепынина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73" w:rsidRPr="0007711D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11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1 категории</w:t>
            </w:r>
          </w:p>
          <w:p w:rsidR="00980F73" w:rsidRPr="0007711D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328352,57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7D2FAA" w:rsidRDefault="00011136" w:rsidP="009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980F73"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98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0F73" w:rsidRPr="00E257EF" w:rsidTr="00C50AE2">
        <w:trPr>
          <w:trHeight w:val="130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80182,60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F73" w:rsidRPr="00E257EF" w:rsidTr="00980F73">
        <w:trPr>
          <w:trHeight w:val="825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предыдущему месту работы 248169,97</w:t>
            </w:r>
          </w:p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F73" w:rsidRPr="00E257EF" w:rsidTr="00980F73">
        <w:trPr>
          <w:trHeight w:val="870"/>
          <w:tblCellSpacing w:w="5" w:type="nil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73" w:rsidRPr="00E257EF" w:rsidRDefault="00980F73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E52" w:rsidRPr="00E257EF" w:rsidTr="00836E52">
        <w:trPr>
          <w:trHeight w:val="2500"/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2" w:rsidRPr="004919DA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  <w:p w:rsidR="00836E52" w:rsidRPr="004919DA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E52" w:rsidRPr="004919DA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E52" w:rsidRPr="00E257EF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2" w:rsidRPr="00E257EF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2" w:rsidRDefault="00836E52" w:rsidP="0083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детское пособие:</w:t>
            </w:r>
          </w:p>
          <w:p w:rsidR="00836E52" w:rsidRPr="00E257EF" w:rsidRDefault="00836E52" w:rsidP="0083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2" w:rsidRPr="00E257EF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2" w:rsidRPr="00E257EF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52" w:rsidRPr="00E257EF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2" w:rsidRPr="00E257EF" w:rsidRDefault="00836E52" w:rsidP="009C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2" w:rsidRPr="00E257EF" w:rsidRDefault="00836E52" w:rsidP="009C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2" w:rsidRPr="00E257EF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2" w:rsidRPr="005E33BC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2" w:rsidRPr="00E257EF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52" w:rsidRPr="00E257EF" w:rsidRDefault="00836E52" w:rsidP="00C5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306A" w:rsidRDefault="007A306A" w:rsidP="007A306A"/>
    <w:p w:rsidR="007A306A" w:rsidRDefault="007A306A" w:rsidP="007A306A"/>
    <w:p w:rsidR="00C112BB" w:rsidRDefault="00C112BB"/>
    <w:sectPr w:rsidR="00C112BB" w:rsidSect="003C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06A"/>
    <w:rsid w:val="00011136"/>
    <w:rsid w:val="006D5119"/>
    <w:rsid w:val="007938C0"/>
    <w:rsid w:val="007A306A"/>
    <w:rsid w:val="00836E52"/>
    <w:rsid w:val="00980F73"/>
    <w:rsid w:val="009A77BC"/>
    <w:rsid w:val="00B86205"/>
    <w:rsid w:val="00C112BB"/>
    <w:rsid w:val="00C20508"/>
    <w:rsid w:val="00E9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2015-09-28T09:40:00Z</dcterms:created>
  <dcterms:modified xsi:type="dcterms:W3CDTF">2016-05-18T04:32:00Z</dcterms:modified>
</cp:coreProperties>
</file>